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3F" w:rsidRPr="008C3AB3" w:rsidRDefault="00A55C3F" w:rsidP="003D63E5">
      <w:pPr>
        <w:rPr>
          <w:rFonts w:ascii="仿宋" w:eastAsia="仿宋" w:hAnsi="仿宋"/>
          <w:szCs w:val="21"/>
        </w:rPr>
      </w:pPr>
    </w:p>
    <w:p w:rsidR="00F82E06" w:rsidRDefault="00F82E0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 w:rsidR="000E570C">
        <w:rPr>
          <w:rFonts w:ascii="仿宋" w:eastAsia="仿宋" w:hAnsi="仿宋"/>
          <w:b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年</w:t>
      </w:r>
      <w:r w:rsidRPr="00F3047C">
        <w:rPr>
          <w:rFonts w:ascii="仿宋" w:eastAsia="仿宋" w:hAnsi="仿宋" w:hint="eastAsia"/>
          <w:b/>
          <w:sz w:val="28"/>
          <w:szCs w:val="28"/>
        </w:rPr>
        <w:t>同济大学</w:t>
      </w:r>
      <w:r w:rsidR="00F3047C">
        <w:rPr>
          <w:rFonts w:ascii="仿宋" w:eastAsia="仿宋" w:hAnsi="仿宋" w:hint="eastAsia"/>
          <w:b/>
          <w:sz w:val="28"/>
          <w:szCs w:val="28"/>
        </w:rPr>
        <w:t>“点赞家乡发展”大学生寒假返乡</w:t>
      </w:r>
      <w:r>
        <w:rPr>
          <w:rFonts w:ascii="仿宋" w:eastAsia="仿宋" w:hAnsi="仿宋" w:hint="eastAsia"/>
          <w:b/>
          <w:sz w:val="28"/>
          <w:szCs w:val="28"/>
        </w:rPr>
        <w:t>专项</w:t>
      </w:r>
      <w:r w:rsidR="00BB2374" w:rsidRPr="00F3047C">
        <w:rPr>
          <w:rFonts w:ascii="仿宋" w:eastAsia="仿宋" w:hAnsi="仿宋" w:hint="eastAsia"/>
          <w:b/>
          <w:sz w:val="28"/>
          <w:szCs w:val="28"/>
        </w:rPr>
        <w:t>实践</w:t>
      </w:r>
    </w:p>
    <w:p w:rsidR="00A55C3F" w:rsidRPr="00F3047C" w:rsidRDefault="00BB2374">
      <w:pPr>
        <w:jc w:val="center"/>
        <w:rPr>
          <w:rFonts w:ascii="仿宋" w:eastAsia="仿宋" w:hAnsi="仿宋"/>
          <w:b/>
          <w:sz w:val="28"/>
          <w:szCs w:val="28"/>
        </w:rPr>
      </w:pPr>
      <w:r w:rsidRPr="00F3047C">
        <w:rPr>
          <w:rFonts w:ascii="仿宋" w:eastAsia="仿宋" w:hAnsi="仿宋" w:hint="eastAsia"/>
          <w:b/>
          <w:sz w:val="28"/>
          <w:szCs w:val="28"/>
        </w:rPr>
        <w:t>项目申报表</w:t>
      </w:r>
    </w:p>
    <w:p w:rsidR="00A55C3F" w:rsidRPr="008C3AB3" w:rsidRDefault="00A55C3F">
      <w:pPr>
        <w:rPr>
          <w:rFonts w:ascii="仿宋" w:eastAsia="仿宋" w:hAnsi="仿宋"/>
          <w:szCs w:val="21"/>
        </w:rPr>
      </w:pPr>
    </w:p>
    <w:p w:rsidR="00A55C3F" w:rsidRPr="0090668C" w:rsidRDefault="00BB2374">
      <w:pPr>
        <w:rPr>
          <w:rFonts w:ascii="仿宋" w:eastAsia="仿宋" w:hAnsi="仿宋"/>
          <w:b/>
          <w:szCs w:val="21"/>
        </w:rPr>
      </w:pPr>
      <w:r w:rsidRPr="0090668C">
        <w:rPr>
          <w:rFonts w:ascii="仿宋" w:eastAsia="仿宋" w:hAnsi="仿宋" w:hint="eastAsia"/>
          <w:b/>
          <w:szCs w:val="21"/>
        </w:rPr>
        <w:t>填写须知：</w:t>
      </w:r>
    </w:p>
    <w:p w:rsidR="00A55C3F" w:rsidRPr="008C3AB3" w:rsidRDefault="00BB237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8C3AB3">
        <w:rPr>
          <w:rFonts w:ascii="仿宋" w:eastAsia="仿宋" w:hAnsi="仿宋" w:hint="eastAsia"/>
          <w:szCs w:val="21"/>
        </w:rPr>
        <w:t>请用五号仿宋字体填写表格。</w:t>
      </w:r>
    </w:p>
    <w:p w:rsidR="00A55C3F" w:rsidRPr="008C3AB3" w:rsidRDefault="0090668C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“项目所属分类”请选择“迷你调研”“公益</w:t>
      </w:r>
      <w:r w:rsidR="00494110">
        <w:rPr>
          <w:rFonts w:ascii="仿宋" w:eastAsia="仿宋" w:hAnsi="仿宋" w:hint="eastAsia"/>
          <w:szCs w:val="21"/>
        </w:rPr>
        <w:t>科普</w:t>
      </w:r>
      <w:r>
        <w:rPr>
          <w:rFonts w:ascii="仿宋" w:eastAsia="仿宋" w:hAnsi="仿宋" w:hint="eastAsia"/>
          <w:szCs w:val="21"/>
        </w:rPr>
        <w:t>”“人物访谈</w:t>
      </w:r>
      <w:r w:rsidR="00BB2374" w:rsidRPr="008C3AB3">
        <w:rPr>
          <w:rFonts w:ascii="仿宋" w:eastAsia="仿宋" w:hAnsi="仿宋" w:hint="eastAsia"/>
          <w:szCs w:val="21"/>
        </w:rPr>
        <w:t>”</w:t>
      </w:r>
      <w:r w:rsidR="00BF33B1">
        <w:rPr>
          <w:rFonts w:ascii="仿宋" w:eastAsia="仿宋" w:hAnsi="仿宋" w:hint="eastAsia"/>
          <w:szCs w:val="21"/>
        </w:rPr>
        <w:t>。</w:t>
      </w:r>
    </w:p>
    <w:p w:rsidR="00A55C3F" w:rsidRPr="008C3AB3" w:rsidRDefault="00BB237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8C3AB3">
        <w:rPr>
          <w:rFonts w:ascii="仿宋" w:eastAsia="仿宋" w:hAnsi="仿宋" w:hint="eastAsia"/>
          <w:szCs w:val="21"/>
        </w:rPr>
        <w:t>请将相关资料填写完整以便实践活动有序进行。</w:t>
      </w:r>
    </w:p>
    <w:p w:rsidR="00A55C3F" w:rsidRPr="008C3AB3" w:rsidRDefault="00BB237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8C3AB3">
        <w:rPr>
          <w:rFonts w:ascii="仿宋" w:eastAsia="仿宋" w:hAnsi="仿宋" w:hint="eastAsia"/>
          <w:szCs w:val="21"/>
        </w:rPr>
        <w:t>如有疑问请咨询校团委实践部或分学院团学联。</w:t>
      </w:r>
    </w:p>
    <w:p w:rsidR="00A55C3F" w:rsidRPr="008C3AB3" w:rsidRDefault="00A55C3F">
      <w:pPr>
        <w:rPr>
          <w:rFonts w:ascii="仿宋" w:eastAsia="仿宋" w:hAnsi="仿宋"/>
          <w:szCs w:val="21"/>
        </w:rPr>
      </w:pPr>
    </w:p>
    <w:p w:rsidR="00A55C3F" w:rsidRPr="008C3AB3" w:rsidRDefault="00A55C3F">
      <w:pPr>
        <w:rPr>
          <w:rFonts w:ascii="仿宋" w:eastAsia="仿宋" w:hAnsi="仿宋"/>
          <w:szCs w:val="21"/>
        </w:rPr>
      </w:pPr>
    </w:p>
    <w:p w:rsidR="00A55C3F" w:rsidRPr="008C3AB3" w:rsidRDefault="00A55C3F">
      <w:pPr>
        <w:rPr>
          <w:rFonts w:ascii="仿宋" w:eastAsia="仿宋" w:hAnsi="仿宋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A55C3F" w:rsidRPr="008C3AB3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A55C3F" w:rsidRPr="00A464E5" w:rsidRDefault="00BB237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64E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申报基本信息</w:t>
            </w:r>
          </w:p>
        </w:tc>
      </w:tr>
      <w:tr w:rsidR="00A55C3F" w:rsidRPr="008C3AB3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A55C3F" w:rsidRPr="008C3AB3" w:rsidRDefault="00A55C3F" w:rsidP="000C5D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A55C3F" w:rsidRPr="008C3AB3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Pr="008C3AB3" w:rsidRDefault="00A55C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55C3F" w:rsidRPr="008C3AB3" w:rsidRDefault="006D00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所属分类/方向</w:t>
            </w:r>
            <w:r w:rsidRPr="008C3AB3">
              <w:rPr>
                <w:rFonts w:ascii="仿宋" w:eastAsia="仿宋" w:hAnsi="仿宋"/>
                <w:szCs w:val="21"/>
              </w:rPr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A55C3F" w:rsidRPr="008C3AB3" w:rsidRDefault="00A55C3F" w:rsidP="00892A07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A55C3F" w:rsidRPr="008C3AB3" w:rsidRDefault="00A55C3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A55C3F" w:rsidRPr="008C3AB3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Pr="008C3AB3" w:rsidRDefault="00A55C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所属院系：</w:t>
            </w:r>
          </w:p>
        </w:tc>
        <w:tc>
          <w:tcPr>
            <w:tcW w:w="1843" w:type="dxa"/>
            <w:gridSpan w:val="3"/>
            <w:vAlign w:val="center"/>
          </w:tcPr>
          <w:p w:rsidR="00A55C3F" w:rsidRPr="008C3AB3" w:rsidRDefault="00A55C3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实践省份：</w:t>
            </w:r>
          </w:p>
        </w:tc>
        <w:tc>
          <w:tcPr>
            <w:tcW w:w="2190" w:type="dxa"/>
            <w:vAlign w:val="center"/>
          </w:tcPr>
          <w:p w:rsidR="00A55C3F" w:rsidRPr="008C3AB3" w:rsidRDefault="00A55C3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 w:rsidP="007B40B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参加培训校区：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color w:val="7F7F7F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姓名：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A464E5">
        <w:trPr>
          <w:trHeight w:val="611"/>
        </w:trPr>
        <w:tc>
          <w:tcPr>
            <w:tcW w:w="1069" w:type="dxa"/>
            <w:vMerge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电子邮箱：</w:t>
            </w:r>
          </w:p>
        </w:tc>
        <w:tc>
          <w:tcPr>
            <w:tcW w:w="1843" w:type="dxa"/>
            <w:gridSpan w:val="3"/>
            <w:vAlign w:val="center"/>
          </w:tcPr>
          <w:p w:rsidR="00A464E5" w:rsidRPr="0067705A" w:rsidRDefault="00A464E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姓名：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学号：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F3047C" w:rsidRPr="0067705A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A464E5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F3047C" w:rsidRPr="00401DF3" w:rsidRDefault="00F3047C" w:rsidP="00A464E5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01DF3">
              <w:rPr>
                <w:rFonts w:ascii="仿宋" w:eastAsia="仿宋" w:hAnsi="仿宋" w:hint="eastAsia"/>
                <w:b/>
                <w:kern w:val="0"/>
                <w:szCs w:val="21"/>
              </w:rPr>
              <w:t>项目其他成员信息</w:t>
            </w: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5F515A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 w:rsidP="005F51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401DF3">
        <w:trPr>
          <w:trHeight w:val="625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F3047C" w:rsidRPr="00401DF3" w:rsidRDefault="00F3047C" w:rsidP="00401DF3">
            <w:pPr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01DF3">
              <w:rPr>
                <w:rFonts w:ascii="仿宋" w:eastAsia="仿宋" w:hAnsi="仿宋" w:hint="eastAsia"/>
                <w:b/>
                <w:kern w:val="0"/>
                <w:szCs w:val="21"/>
              </w:rPr>
              <w:t>项目初步设想</w:t>
            </w:r>
          </w:p>
        </w:tc>
      </w:tr>
      <w:tr w:rsidR="00F3047C" w:rsidRPr="008C3AB3">
        <w:trPr>
          <w:trHeight w:val="578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初定实践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lastRenderedPageBreak/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4762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lastRenderedPageBreak/>
              <w:t>项目简介：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（300字以内）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21487" w:rsidRDefault="00F3047C" w:rsidP="008D70A4">
            <w:pPr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2268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活动经费预算：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C3AB3" w:rsidRDefault="00F3047C" w:rsidP="00DC11B6">
            <w:pPr>
              <w:spacing w:line="360" w:lineRule="auto"/>
              <w:ind w:left="360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1507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调研1：你申请假期实践的原因？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1458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调研2：你想从此次实践中获得什么？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紧急联系人姓名：</w:t>
            </w:r>
          </w:p>
        </w:tc>
        <w:tc>
          <w:tcPr>
            <w:tcW w:w="1984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6" w:type="dxa"/>
            <w:gridSpan w:val="3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 w:rsidP="00A97DA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是否需要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实践地点是否为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贫困偏远地区：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55C3F" w:rsidRPr="008C3AB3" w:rsidRDefault="00A55C3F">
      <w:pPr>
        <w:rPr>
          <w:rFonts w:ascii="仿宋" w:eastAsia="仿宋" w:hAnsi="仿宋"/>
          <w:szCs w:val="21"/>
        </w:rPr>
      </w:pPr>
    </w:p>
    <w:sectPr w:rsidR="00A55C3F" w:rsidRPr="008C3AB3" w:rsidSect="001413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2A" w:rsidRDefault="0046292A" w:rsidP="006D0072">
      <w:r>
        <w:separator/>
      </w:r>
    </w:p>
  </w:endnote>
  <w:endnote w:type="continuationSeparator" w:id="0">
    <w:p w:rsidR="0046292A" w:rsidRDefault="0046292A" w:rsidP="006D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2A" w:rsidRDefault="0046292A" w:rsidP="006D0072">
      <w:r>
        <w:separator/>
      </w:r>
    </w:p>
  </w:footnote>
  <w:footnote w:type="continuationSeparator" w:id="0">
    <w:p w:rsidR="0046292A" w:rsidRDefault="0046292A" w:rsidP="006D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6584"/>
    <w:multiLevelType w:val="hybridMultilevel"/>
    <w:tmpl w:val="A948B8AE"/>
    <w:lvl w:ilvl="0" w:tplc="E1867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4801F6"/>
    <w:multiLevelType w:val="hybridMultilevel"/>
    <w:tmpl w:val="A1C22FBE"/>
    <w:lvl w:ilvl="0" w:tplc="537AF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B9146B"/>
    <w:multiLevelType w:val="hybridMultilevel"/>
    <w:tmpl w:val="643A59C6"/>
    <w:lvl w:ilvl="0" w:tplc="77BE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F"/>
    <w:rsid w:val="00001BA9"/>
    <w:rsid w:val="00005F85"/>
    <w:rsid w:val="00016F7D"/>
    <w:rsid w:val="0007725F"/>
    <w:rsid w:val="000C5D6C"/>
    <w:rsid w:val="000D0183"/>
    <w:rsid w:val="000E570C"/>
    <w:rsid w:val="000F2E3F"/>
    <w:rsid w:val="0011284D"/>
    <w:rsid w:val="001413A3"/>
    <w:rsid w:val="00195E17"/>
    <w:rsid w:val="001A11FB"/>
    <w:rsid w:val="001F3343"/>
    <w:rsid w:val="00217283"/>
    <w:rsid w:val="00220FEE"/>
    <w:rsid w:val="00262726"/>
    <w:rsid w:val="00273C60"/>
    <w:rsid w:val="00275204"/>
    <w:rsid w:val="00305DAE"/>
    <w:rsid w:val="0038617B"/>
    <w:rsid w:val="003A7B62"/>
    <w:rsid w:val="003C07C4"/>
    <w:rsid w:val="003D63E5"/>
    <w:rsid w:val="00401DF3"/>
    <w:rsid w:val="00424B91"/>
    <w:rsid w:val="004272A8"/>
    <w:rsid w:val="0046292A"/>
    <w:rsid w:val="00494110"/>
    <w:rsid w:val="004C53A9"/>
    <w:rsid w:val="004F3CAB"/>
    <w:rsid w:val="005D41C2"/>
    <w:rsid w:val="005F515A"/>
    <w:rsid w:val="0062601C"/>
    <w:rsid w:val="00667226"/>
    <w:rsid w:val="0067152F"/>
    <w:rsid w:val="0067705A"/>
    <w:rsid w:val="0067746F"/>
    <w:rsid w:val="006B5B9D"/>
    <w:rsid w:val="006C260D"/>
    <w:rsid w:val="006D0072"/>
    <w:rsid w:val="006E24BA"/>
    <w:rsid w:val="006E47C0"/>
    <w:rsid w:val="00715AD2"/>
    <w:rsid w:val="0073108A"/>
    <w:rsid w:val="00733360"/>
    <w:rsid w:val="0073608C"/>
    <w:rsid w:val="00767279"/>
    <w:rsid w:val="00821487"/>
    <w:rsid w:val="00892A07"/>
    <w:rsid w:val="008C3AB3"/>
    <w:rsid w:val="008C78AB"/>
    <w:rsid w:val="008D70A4"/>
    <w:rsid w:val="008F07E4"/>
    <w:rsid w:val="0090013B"/>
    <w:rsid w:val="0090668C"/>
    <w:rsid w:val="00907584"/>
    <w:rsid w:val="00961534"/>
    <w:rsid w:val="009B19EC"/>
    <w:rsid w:val="009D54C9"/>
    <w:rsid w:val="00A40896"/>
    <w:rsid w:val="00A464E5"/>
    <w:rsid w:val="00A55C3F"/>
    <w:rsid w:val="00A97DA1"/>
    <w:rsid w:val="00AB5473"/>
    <w:rsid w:val="00AD00BD"/>
    <w:rsid w:val="00AD4916"/>
    <w:rsid w:val="00B82D19"/>
    <w:rsid w:val="00B83F60"/>
    <w:rsid w:val="00B87A6C"/>
    <w:rsid w:val="00BB2374"/>
    <w:rsid w:val="00BD11AC"/>
    <w:rsid w:val="00BF33B1"/>
    <w:rsid w:val="00C179B0"/>
    <w:rsid w:val="00CA4F53"/>
    <w:rsid w:val="00CC1F17"/>
    <w:rsid w:val="00D452C9"/>
    <w:rsid w:val="00D832CF"/>
    <w:rsid w:val="00DA13F9"/>
    <w:rsid w:val="00DC11B6"/>
    <w:rsid w:val="00E00290"/>
    <w:rsid w:val="00EB3733"/>
    <w:rsid w:val="00F3047C"/>
    <w:rsid w:val="00F3569F"/>
    <w:rsid w:val="00F56F37"/>
    <w:rsid w:val="00F82404"/>
    <w:rsid w:val="00F82E06"/>
    <w:rsid w:val="00F91EA3"/>
    <w:rsid w:val="00FD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51EA1F2-A2CE-4084-8A77-F70CB797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A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413A3"/>
    <w:pPr>
      <w:ind w:firstLineChars="200" w:firstLine="420"/>
    </w:pPr>
  </w:style>
  <w:style w:type="character" w:customStyle="1" w:styleId="Char0">
    <w:name w:val="页眉 Char"/>
    <w:link w:val="a4"/>
    <w:uiPriority w:val="99"/>
    <w:rsid w:val="001413A3"/>
    <w:rPr>
      <w:sz w:val="18"/>
      <w:szCs w:val="18"/>
    </w:rPr>
  </w:style>
  <w:style w:type="character" w:customStyle="1" w:styleId="Char">
    <w:name w:val="页脚 Char"/>
    <w:link w:val="a3"/>
    <w:uiPriority w:val="99"/>
    <w:rsid w:val="001413A3"/>
    <w:rPr>
      <w:sz w:val="18"/>
      <w:szCs w:val="18"/>
    </w:rPr>
  </w:style>
  <w:style w:type="character" w:styleId="a5">
    <w:name w:val="Hyperlink"/>
    <w:basedOn w:val="a0"/>
    <w:unhideWhenUsed/>
    <w:rsid w:val="00D832CF"/>
    <w:rPr>
      <w:color w:val="0000FF" w:themeColor="hyperlink"/>
      <w:u w:val="single"/>
    </w:rPr>
  </w:style>
  <w:style w:type="paragraph" w:customStyle="1" w:styleId="pic-info">
    <w:name w:val="pic-info"/>
    <w:basedOn w:val="a"/>
    <w:rsid w:val="005D4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semiHidden/>
    <w:unhideWhenUsed/>
    <w:rsid w:val="005D41C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5D41C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1654D-2673-402C-83FF-86AF70B0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G</cp:lastModifiedBy>
  <cp:revision>10</cp:revision>
  <dcterms:created xsi:type="dcterms:W3CDTF">2014-12-09T07:38:00Z</dcterms:created>
  <dcterms:modified xsi:type="dcterms:W3CDTF">2014-12-10T15:14:00Z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